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C24B" w:rsidR="0061148E" w:rsidRPr="0035681E" w:rsidRDefault="005F3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A489" w:rsidR="0061148E" w:rsidRPr="0035681E" w:rsidRDefault="005F3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20ACF" w:rsidR="00CD0676" w:rsidRPr="00944D28" w:rsidRDefault="005F3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69C34" w:rsidR="00CD0676" w:rsidRPr="00944D28" w:rsidRDefault="005F3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26D2E" w:rsidR="00CD0676" w:rsidRPr="00944D28" w:rsidRDefault="005F3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05A2B" w:rsidR="00CD0676" w:rsidRPr="00944D28" w:rsidRDefault="005F3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E2A34" w:rsidR="00CD0676" w:rsidRPr="00944D28" w:rsidRDefault="005F3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6B986" w:rsidR="00CD0676" w:rsidRPr="00944D28" w:rsidRDefault="005F3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59607" w:rsidR="00CD0676" w:rsidRPr="00944D28" w:rsidRDefault="005F3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9E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F6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5F285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B764F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68453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1B1B0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35179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1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5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6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3015B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3ECFA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99416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238CD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B457F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D1F44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E8373" w:rsidR="00B87ED3" w:rsidRPr="00944D28" w:rsidRDefault="005F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3C8FB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1D7EA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3926C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49007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8D1BF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3F521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4452F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917EF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821F1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EDD88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AC848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004B4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0CCC1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A5E48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F73C1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BD448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7F132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32EF7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085EC" w:rsidR="00B87ED3" w:rsidRPr="00944D28" w:rsidRDefault="005F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B6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A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8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15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