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DCD61" w:rsidR="00563B6E" w:rsidRPr="00B24A33" w:rsidRDefault="00600B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4300D" w:rsidR="00563B6E" w:rsidRPr="00B24A33" w:rsidRDefault="00600B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15F98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AF163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4F913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24F5B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3CC66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7EA19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CD9F7" w:rsidR="00C11CD7" w:rsidRPr="00B24A33" w:rsidRDefault="00600B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45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4BC76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284E9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97DCF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92D5E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A7AA3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FFA4E" w:rsidR="002113B7" w:rsidRPr="00B24A33" w:rsidRDefault="00600B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A6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AED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1C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7C2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E4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5FC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24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D465AA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BE6077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210B64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5276E2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D78DB4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3E215B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1D3F5" w:rsidR="002113B7" w:rsidRPr="00B24A33" w:rsidRDefault="00600B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CD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79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E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79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41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27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A71A9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1CAC4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ECDAC4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6A12AB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FA0A6B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B5E993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340FA6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04B65" w:rsidR="002113B7" w:rsidRPr="00B24A33" w:rsidRDefault="00600B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C8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917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B2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E5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E8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93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91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D47B3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AC4489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167075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41E772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686372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118BF4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D75A2" w:rsidR="006E49F3" w:rsidRPr="00B24A33" w:rsidRDefault="00600B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49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DF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4E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8E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BBD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2D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D68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FC1B8" w:rsidR="006E49F3" w:rsidRPr="00B24A33" w:rsidRDefault="00600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AA5CA1" w:rsidR="006E49F3" w:rsidRPr="00B24A33" w:rsidRDefault="00600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662665" w:rsidR="006E49F3" w:rsidRPr="00B24A33" w:rsidRDefault="00600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DE2853" w:rsidR="006E49F3" w:rsidRPr="00B24A33" w:rsidRDefault="00600B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61F9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456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65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67A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08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BA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DC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E1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ED5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D68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B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B5D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2023-07-05T14:06:00.0000000Z</dcterms:modified>
</coreProperties>
</file>