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C5170" w:rsidR="00380DB3" w:rsidRPr="0068293E" w:rsidRDefault="00742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13302" w:rsidR="00380DB3" w:rsidRPr="0068293E" w:rsidRDefault="00742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7D4AA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A4064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2224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1AEF1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26C53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2AA0A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4D32E" w:rsidR="00240DC4" w:rsidRPr="00B03D55" w:rsidRDefault="00742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E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6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A3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F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41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B95BB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3CAF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8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0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2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4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1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C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C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FC1F0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F96BE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F4736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6B781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77755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628E9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2E52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F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6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B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A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9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C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C4A2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D38EE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119BF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B2674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AD13B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8DF23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C2788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D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D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5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9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22FB3" w:rsidR="001835FB" w:rsidRPr="00DA1511" w:rsidRDefault="00742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5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32A00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47C03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69242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0E7D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C9C7E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DE467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AF532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6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5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B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C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0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D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89A20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50786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1525A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F2F9C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6A59D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74624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6255E" w:rsidR="009A6C64" w:rsidRPr="00730585" w:rsidRDefault="0074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D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E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0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2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C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A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4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4A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