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23945" w:rsidR="00061896" w:rsidRPr="005F4693" w:rsidRDefault="00A620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1D1BF" w:rsidR="00061896" w:rsidRPr="00E407AC" w:rsidRDefault="00A620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F9156" w:rsidR="00FC15B4" w:rsidRPr="00D11D17" w:rsidRDefault="00A6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CCB57" w:rsidR="00FC15B4" w:rsidRPr="00D11D17" w:rsidRDefault="00A6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7A816" w:rsidR="00FC15B4" w:rsidRPr="00D11D17" w:rsidRDefault="00A6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C7882" w:rsidR="00FC15B4" w:rsidRPr="00D11D17" w:rsidRDefault="00A6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994E9" w:rsidR="00FC15B4" w:rsidRPr="00D11D17" w:rsidRDefault="00A6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8B7D9" w:rsidR="00FC15B4" w:rsidRPr="00D11D17" w:rsidRDefault="00A6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C33B0" w:rsidR="00FC15B4" w:rsidRPr="00D11D17" w:rsidRDefault="00A6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86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EF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7D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F0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7EA2B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33C82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5B31A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BD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C5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34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04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F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5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4C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7D469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5E2C3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6D1D4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9805E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6C2B6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96443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57B13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8C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92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C8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E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18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D8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1F7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03890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5EED6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CE28A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13AAE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3F648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8A6EC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B3D74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6C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8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B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876B7A" w:rsidR="00DE76F3" w:rsidRPr="0026478E" w:rsidRDefault="00A62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9CB524" w:rsidR="00DE76F3" w:rsidRPr="0026478E" w:rsidRDefault="00A62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8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317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56D8F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3438F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EE4D1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26B6C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36E00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ABB35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A2656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B8E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639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4C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01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BF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C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9D6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16B59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AC75F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D4245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1328F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44C26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4260B" w:rsidR="009A6C64" w:rsidRPr="00C2583D" w:rsidRDefault="00A6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F3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0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FF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93F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9D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0A1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F4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03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20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20A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