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B76BD" w:rsidR="00061896" w:rsidRPr="005F4693" w:rsidRDefault="00790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25A80" w:rsidR="00061896" w:rsidRPr="00E407AC" w:rsidRDefault="00790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FCA95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12EB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BC0C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EB2C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41BB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C9DD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DBB10" w:rsidR="00FC15B4" w:rsidRPr="00D11D17" w:rsidRDefault="0079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6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8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E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7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C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B777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8881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6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A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6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2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5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D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0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A3A3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5C4E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A7A8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7D2F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98A8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7124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5741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3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5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E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5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9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8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B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D058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7F226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8253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05C3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7B3DF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DCAD9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5001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C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1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3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5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C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B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2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651C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B72E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34E2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D872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C6FB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22647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0486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6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8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6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F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3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A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8496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2710C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4C12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3679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872F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6A3C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F871A" w:rsidR="009A6C64" w:rsidRPr="00C2583D" w:rsidRDefault="0079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5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7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2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5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9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1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E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89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