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537E7" w:rsidR="00FD3806" w:rsidRPr="00A72646" w:rsidRDefault="000738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54E88" w:rsidR="00FD3806" w:rsidRPr="002A5E6C" w:rsidRDefault="000738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DC948" w:rsidR="00B87ED3" w:rsidRPr="00AF0D95" w:rsidRDefault="00073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D05D9" w:rsidR="00B87ED3" w:rsidRPr="00AF0D95" w:rsidRDefault="00073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60CA3" w:rsidR="00B87ED3" w:rsidRPr="00AF0D95" w:rsidRDefault="00073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879D0" w:rsidR="00B87ED3" w:rsidRPr="00AF0D95" w:rsidRDefault="00073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61529" w:rsidR="00B87ED3" w:rsidRPr="00AF0D95" w:rsidRDefault="00073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1541B" w:rsidR="00B87ED3" w:rsidRPr="00AF0D95" w:rsidRDefault="00073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EDC43" w:rsidR="00B87ED3" w:rsidRPr="00AF0D95" w:rsidRDefault="00073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E4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2F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AC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B0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9079C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440F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9F7DF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65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B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F1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6C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5B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BF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F9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F7600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3B3C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E8FB7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90110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AD5FD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9896E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4B7D8" w:rsidR="00B87ED3" w:rsidRPr="00AF0D95" w:rsidRDefault="00073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C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C2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6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A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236EB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E853A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A8C2A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4AB69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FF517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09DF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BC7D5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00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3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F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B1B20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78902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05BDC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FA234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971BB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A2E65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DA193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7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0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0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6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C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C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5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95C0A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8053E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38BB5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EE64E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6E9E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768BB" w:rsidR="00B87ED3" w:rsidRPr="00AF0D95" w:rsidRDefault="00073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5D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A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D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36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60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8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0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88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