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FD35E" w:rsidR="00FD3806" w:rsidRPr="00A72646" w:rsidRDefault="00D218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1463D5" w:rsidR="00FD3806" w:rsidRPr="002A5E6C" w:rsidRDefault="00D218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B8E6E" w:rsidR="00B87ED3" w:rsidRPr="00AF0D95" w:rsidRDefault="00D2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4953A" w:rsidR="00B87ED3" w:rsidRPr="00AF0D95" w:rsidRDefault="00D2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83DD5" w:rsidR="00B87ED3" w:rsidRPr="00AF0D95" w:rsidRDefault="00D2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20D62" w:rsidR="00B87ED3" w:rsidRPr="00AF0D95" w:rsidRDefault="00D2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4CE61" w:rsidR="00B87ED3" w:rsidRPr="00AF0D95" w:rsidRDefault="00D2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230FE" w:rsidR="00B87ED3" w:rsidRPr="00AF0D95" w:rsidRDefault="00D2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2B9D7" w:rsidR="00B87ED3" w:rsidRPr="00AF0D95" w:rsidRDefault="00D2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C7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2F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7E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C7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6E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35BDB" w:rsidR="00B87ED3" w:rsidRPr="00AF0D95" w:rsidRDefault="00D2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54B18" w:rsidR="00B87ED3" w:rsidRPr="00AF0D95" w:rsidRDefault="00D2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37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7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A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A8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F9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7B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C9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36AD1" w:rsidR="00B87ED3" w:rsidRPr="00AF0D95" w:rsidRDefault="00D2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B6B04" w:rsidR="00B87ED3" w:rsidRPr="00AF0D95" w:rsidRDefault="00D2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1F3E0" w:rsidR="00B87ED3" w:rsidRPr="00AF0D95" w:rsidRDefault="00D2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167A5" w:rsidR="00B87ED3" w:rsidRPr="00AF0D95" w:rsidRDefault="00D2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3B45" w:rsidR="00B87ED3" w:rsidRPr="00AF0D95" w:rsidRDefault="00D2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011BB" w:rsidR="00B87ED3" w:rsidRPr="00AF0D95" w:rsidRDefault="00D2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9BBB2" w:rsidR="00B87ED3" w:rsidRPr="00AF0D95" w:rsidRDefault="00D2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C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5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5B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D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9A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52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25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BC675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B5779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BC5CC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C8357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97D42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F6550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F8DBA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93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78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2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7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EA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1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FD146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5AA8F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51653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84B76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478C8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22D9A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F70B9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C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0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6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3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A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C4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5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A473B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3E53D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2F2BA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92C75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A752A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F1051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9177B" w:rsidR="00B87ED3" w:rsidRPr="00AF0D95" w:rsidRDefault="00D2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8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2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6C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B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D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C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6B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88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