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B9AA5" w:rsidR="00FD3806" w:rsidRPr="00A72646" w:rsidRDefault="007D2C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2053AD" w:rsidR="00FD3806" w:rsidRPr="002A5E6C" w:rsidRDefault="007D2C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7232E" w:rsidR="00B87ED3" w:rsidRPr="00AF0D95" w:rsidRDefault="007D2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DD983" w:rsidR="00B87ED3" w:rsidRPr="00AF0D95" w:rsidRDefault="007D2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35875" w:rsidR="00B87ED3" w:rsidRPr="00AF0D95" w:rsidRDefault="007D2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145F0" w:rsidR="00B87ED3" w:rsidRPr="00AF0D95" w:rsidRDefault="007D2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210FE" w:rsidR="00B87ED3" w:rsidRPr="00AF0D95" w:rsidRDefault="007D2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57498" w:rsidR="00B87ED3" w:rsidRPr="00AF0D95" w:rsidRDefault="007D2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FEDC3" w:rsidR="00B87ED3" w:rsidRPr="00AF0D95" w:rsidRDefault="007D2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88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7E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75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35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5B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642F1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BCA7F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E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3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F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8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47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0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29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B8C37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8802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61301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70A27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90E01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EFAED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4661D" w:rsidR="00B87ED3" w:rsidRPr="00AF0D95" w:rsidRDefault="007D2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D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9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0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3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2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3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2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B3052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E1D59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752E2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87362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F1E05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DBC01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E2D32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9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F9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8C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07BEA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BDA17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7F79A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9A764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5DF74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55607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F9E3D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E8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2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6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A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2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66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97BF0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737A0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68615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2236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B7770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DC64B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6C5A4" w:rsidR="00B87ED3" w:rsidRPr="00AF0D95" w:rsidRDefault="007D2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4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C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2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6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D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0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C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2C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