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E26A" w:rsidR="0061148E" w:rsidRPr="008F69F5" w:rsidRDefault="00145C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8A8FA" w:rsidR="0061148E" w:rsidRPr="008F69F5" w:rsidRDefault="00145C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D69BD" w:rsidR="00B87ED3" w:rsidRPr="008F69F5" w:rsidRDefault="0014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1F1D3" w:rsidR="00B87ED3" w:rsidRPr="008F69F5" w:rsidRDefault="0014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5976A" w:rsidR="00B87ED3" w:rsidRPr="008F69F5" w:rsidRDefault="0014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81CED" w:rsidR="00B87ED3" w:rsidRPr="008F69F5" w:rsidRDefault="0014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171DF" w:rsidR="00B87ED3" w:rsidRPr="008F69F5" w:rsidRDefault="0014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7B701" w:rsidR="00B87ED3" w:rsidRPr="008F69F5" w:rsidRDefault="0014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7CE18" w:rsidR="00B87ED3" w:rsidRPr="008F69F5" w:rsidRDefault="0014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76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89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2D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07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A255E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6960F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8CAAA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9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D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8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9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7DDD2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085FD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C6680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98A42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FD75A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5ECAF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AAB62" w:rsidR="00B87ED3" w:rsidRPr="008F69F5" w:rsidRDefault="0014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5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6E8BA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8C012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F1AA8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FAAAE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E048A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C96AB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92577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F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29424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274EF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4A690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43C6D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3EC87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01A50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1886E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496BE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004CF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A0822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76D53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2AE29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8DEB4" w:rsidR="00B87ED3" w:rsidRPr="008F69F5" w:rsidRDefault="0014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10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C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2022-10-30T08:27:00.0000000Z</dcterms:modified>
</coreProperties>
</file>