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BF405" w:rsidR="0061148E" w:rsidRPr="008F69F5" w:rsidRDefault="00B46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BCAB6" w:rsidR="0061148E" w:rsidRPr="008F69F5" w:rsidRDefault="00B46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F6A09" w:rsidR="00B87ED3" w:rsidRPr="008F69F5" w:rsidRDefault="00B46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50C3B" w:rsidR="00B87ED3" w:rsidRPr="008F69F5" w:rsidRDefault="00B46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4B539" w:rsidR="00B87ED3" w:rsidRPr="008F69F5" w:rsidRDefault="00B46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2EB93" w:rsidR="00B87ED3" w:rsidRPr="008F69F5" w:rsidRDefault="00B46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A8EE5" w:rsidR="00B87ED3" w:rsidRPr="008F69F5" w:rsidRDefault="00B46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021D54" w:rsidR="00B87ED3" w:rsidRPr="008F69F5" w:rsidRDefault="00B46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68313" w:rsidR="00B87ED3" w:rsidRPr="008F69F5" w:rsidRDefault="00B46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C7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88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0B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57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F5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A485B" w:rsidR="00B87ED3" w:rsidRPr="008F69F5" w:rsidRDefault="00B46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5E9B5" w:rsidR="00B87ED3" w:rsidRPr="008F69F5" w:rsidRDefault="00B46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5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A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A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8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5847C" w:rsidR="00B87ED3" w:rsidRPr="008F69F5" w:rsidRDefault="00B46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DEE79" w:rsidR="00B87ED3" w:rsidRPr="008F69F5" w:rsidRDefault="00B46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794C7" w:rsidR="00B87ED3" w:rsidRPr="008F69F5" w:rsidRDefault="00B46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5238D" w:rsidR="00B87ED3" w:rsidRPr="008F69F5" w:rsidRDefault="00B46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1F037" w:rsidR="00B87ED3" w:rsidRPr="008F69F5" w:rsidRDefault="00B46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09DD8" w:rsidR="00B87ED3" w:rsidRPr="008F69F5" w:rsidRDefault="00B46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4282D" w:rsidR="00B87ED3" w:rsidRPr="008F69F5" w:rsidRDefault="00B46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8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3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EBBE5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9574B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EA3E4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214C5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6229E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A26FF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7515A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6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2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3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F32CD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57E9B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2902F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78476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54574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18AAC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4D6AE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C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6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1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C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92C3B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D070F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06282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92BCD2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9F5CC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97D9B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ADB6D" w:rsidR="00B87ED3" w:rsidRPr="008F69F5" w:rsidRDefault="00B46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2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7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4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2B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