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AE6F" w:rsidR="0061148E" w:rsidRPr="008F69F5" w:rsidRDefault="00D05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3849D" w:rsidR="0061148E" w:rsidRPr="008F69F5" w:rsidRDefault="00D05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1F9A37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8C3EA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4D807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4E95BD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DA12D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D66E6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DBDEFF" w:rsidR="00B87ED3" w:rsidRPr="008F69F5" w:rsidRDefault="00D05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33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81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904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2C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EE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6CD0F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FFBB3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5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F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68C2A9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81A45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7B874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C7819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E21D6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32C17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39F3E" w:rsidR="00B87ED3" w:rsidRPr="008F69F5" w:rsidRDefault="00D05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4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6A85E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E84D5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B3264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32BA2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00FED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5493B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94C36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49171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75172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2AE92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FB1F3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65B54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D2EB3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A3BFF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C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C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A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8C834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366B5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05B1B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92EEC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D03D8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045B9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F8C18" w:rsidR="00B87ED3" w:rsidRPr="008F69F5" w:rsidRDefault="00D05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CF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2022-10-21T15:45:00.0000000Z</dcterms:modified>
</coreProperties>
</file>