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DD52" w:rsidR="0061148E" w:rsidRPr="00944D28" w:rsidRDefault="006A1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7D79" w:rsidR="0061148E" w:rsidRPr="004A7085" w:rsidRDefault="006A1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58982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E1634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097A1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D65A4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B19A1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2A46E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D681C" w:rsidR="00A67F55" w:rsidRPr="00944D28" w:rsidRDefault="006A1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C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8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A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D0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6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4E781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62632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536B5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3ABD8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A626A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4642D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8FA2F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B51B4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B7B48" w:rsidR="00B87ED3" w:rsidRPr="00944D28" w:rsidRDefault="006A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0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2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2202" w:rsidR="00B87ED3" w:rsidRPr="00944D28" w:rsidRDefault="006A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1A8C9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3A239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2DE52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74BD3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DD481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06904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92DBB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E67EF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BAC54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F98B4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4971A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791AE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82373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17CBF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5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775D81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98C9F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210DC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CC155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BAB71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4E546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FA387" w:rsidR="00B87ED3" w:rsidRPr="00944D28" w:rsidRDefault="006A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1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CE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