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16B37" w:rsidR="0061148E" w:rsidRPr="000C582F" w:rsidRDefault="00D42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275B4" w:rsidR="0061148E" w:rsidRPr="000C582F" w:rsidRDefault="00D42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60D95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E0712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DFE55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9F06F2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27A34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A8C26D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10CCF" w:rsidR="00B87ED3" w:rsidRPr="000C582F" w:rsidRDefault="00D42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A3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F84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57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0F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58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947A1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C4370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6E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6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7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9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0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DA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3D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1F7ED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61ED8C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01DFB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8E5FE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9A2B2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168ED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A47997" w:rsidR="00B87ED3" w:rsidRPr="000C582F" w:rsidRDefault="00D42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F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F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3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9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E14F8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ADEAB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3FA83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C4FC8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953D6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DDE6E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6EBC1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3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D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1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B0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2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6F92A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4C346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38C2F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FBC2C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69D62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B3D9C6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CB740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43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5B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2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6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E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FD0F8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0D89F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4222E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E9B0F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ACC48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108A84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07B448" w:rsidR="00B87ED3" w:rsidRPr="000C582F" w:rsidRDefault="00D42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8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5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2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7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EB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C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21E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2022-10-22T05:15:00.0000000Z</dcterms:modified>
</coreProperties>
</file>