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FBB44" w:rsidR="00C34772" w:rsidRPr="0026421F" w:rsidRDefault="006C62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D04A1" w:rsidR="00C34772" w:rsidRPr="00D339A1" w:rsidRDefault="006C62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236A6" w:rsidR="002A7340" w:rsidRPr="00CD56BA" w:rsidRDefault="006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C30D9" w:rsidR="002A7340" w:rsidRPr="00CD56BA" w:rsidRDefault="006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43305" w:rsidR="002A7340" w:rsidRPr="00CD56BA" w:rsidRDefault="006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B3B0A" w:rsidR="002A7340" w:rsidRPr="00CD56BA" w:rsidRDefault="006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F6E1B" w:rsidR="002A7340" w:rsidRPr="00CD56BA" w:rsidRDefault="006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CF557" w:rsidR="002A7340" w:rsidRPr="00CD56BA" w:rsidRDefault="006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CC6818" w:rsidR="002A7340" w:rsidRPr="00CD56BA" w:rsidRDefault="006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FE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6C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03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B1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16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EA910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43505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8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F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99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E0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B0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8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2F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7E3C7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6B495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71339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72151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BE0CE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217BE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498FB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A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AA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9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60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C1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5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D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8F0A6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44676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EF4AA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4EB4A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5E07E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5FEE6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FDDC1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4D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FE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D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3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21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07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9E423" w:rsidR="001835FB" w:rsidRPr="000307EE" w:rsidRDefault="006C6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00600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6D62C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21BFB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321CE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8AAD2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C62CF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4A1BC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2E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31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84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4A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E1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7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DA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6FF3A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CF437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0A1BF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8051B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35BAE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F9EBE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4ECD9" w:rsidR="009A6C64" w:rsidRPr="00730585" w:rsidRDefault="006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A0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9DEE5" w:rsidR="001835FB" w:rsidRPr="000307EE" w:rsidRDefault="006C6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9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8A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0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9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F1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C6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2C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