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FBB44" w:rsidR="00C34772" w:rsidRPr="0026421F" w:rsidRDefault="006C62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9D04A1" w:rsidR="00C34772" w:rsidRPr="00D339A1" w:rsidRDefault="006C62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3236A6" w:rsidR="002A7340" w:rsidRPr="00CD56BA" w:rsidRDefault="006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0C30D9" w:rsidR="002A7340" w:rsidRPr="00CD56BA" w:rsidRDefault="006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43305" w:rsidR="002A7340" w:rsidRPr="00CD56BA" w:rsidRDefault="006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B3B0A" w:rsidR="002A7340" w:rsidRPr="00CD56BA" w:rsidRDefault="006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F6E1B" w:rsidR="002A7340" w:rsidRPr="00CD56BA" w:rsidRDefault="006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CF557" w:rsidR="002A7340" w:rsidRPr="00CD56BA" w:rsidRDefault="006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CC6818" w:rsidR="002A7340" w:rsidRPr="00CD56BA" w:rsidRDefault="006C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FE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6C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03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B1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16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EA910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43505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83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F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99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E0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B0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8B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2F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7E3C7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6B495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71339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72151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BE0CE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217BE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498FB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A0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AA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95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60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C1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58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DC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8F0A6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44676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EF4AA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4EB4A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5E07E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5FEE6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FDDC1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4D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FE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D0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35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21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07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9E423" w:rsidR="001835FB" w:rsidRPr="000307EE" w:rsidRDefault="006C6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00600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6D62C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21BFB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321CE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8AAD2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C62CF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4A1BC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2E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31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84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4A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E1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7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DA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6FF3A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CF437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0A1BF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8051B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35BAE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F9EBE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4ECD9" w:rsidR="009A6C64" w:rsidRPr="00730585" w:rsidRDefault="006C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A0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9DEE5" w:rsidR="001835FB" w:rsidRPr="000307EE" w:rsidRDefault="006C6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9D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8A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0C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9B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F1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C6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2C7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