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9234" w:rsidR="0061148E" w:rsidRPr="00C834E2" w:rsidRDefault="00DD4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E4F6" w:rsidR="0061148E" w:rsidRPr="00C834E2" w:rsidRDefault="00DD4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CF19E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E6D7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D423A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48A1C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E0210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85064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DACE9" w:rsidR="00B87ED3" w:rsidRPr="00944D28" w:rsidRDefault="00DD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7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C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99C9F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81D80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2EFB9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F2C67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2872E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4460D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C7D29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449E3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BF277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75C1" w:rsidR="00B87ED3" w:rsidRPr="00944D28" w:rsidRDefault="00DD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3724" w:rsidR="00B87ED3" w:rsidRPr="00944D28" w:rsidRDefault="00DD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64BC2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8549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96FD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A35F4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75106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AF9B8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06BCA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7947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F2930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4F81C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B6996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4F946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2157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33CC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D58AA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59C06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C62DA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F23BB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6BAA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02A8D" w:rsidR="00B87ED3" w:rsidRPr="00944D28" w:rsidRDefault="00DD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2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2022-10-30T12:17:00.0000000Z</dcterms:modified>
</coreProperties>
</file>