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ABE3B" w:rsidR="0061148E" w:rsidRPr="00C834E2" w:rsidRDefault="00902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7BE1" w:rsidR="0061148E" w:rsidRPr="00C834E2" w:rsidRDefault="00902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515A1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A898E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86772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B5521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A360E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732A6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781DE" w:rsidR="00B87ED3" w:rsidRPr="00944D28" w:rsidRDefault="0090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A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5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6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C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D9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116FA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89939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6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AE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BC10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553D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02AFB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CAF3B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A3348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FD0E1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9091E" w:rsidR="00B87ED3" w:rsidRPr="00944D28" w:rsidRDefault="0090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3777" w:rsidR="00B87ED3" w:rsidRPr="00944D28" w:rsidRDefault="0090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AF7E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FADC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F6CF6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F65A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F4FC2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20311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68F3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80FA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F9E57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DEB0C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F64CD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F5001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03C4C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9F19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07BE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59827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FA439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722A5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8527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325A9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24BD8" w:rsidR="00B87ED3" w:rsidRPr="00944D28" w:rsidRDefault="0090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CA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2022-10-22T10:02:00.0000000Z</dcterms:modified>
</coreProperties>
</file>