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01FA" w:rsidR="0061148E" w:rsidRPr="0035681E" w:rsidRDefault="00FE4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C8BE" w:rsidR="0061148E" w:rsidRPr="0035681E" w:rsidRDefault="00FE4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9F3B9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9B820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8BEFB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DC244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5E8DB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A681E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D60F8" w:rsidR="00CD0676" w:rsidRPr="00944D28" w:rsidRDefault="00FE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6E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D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0D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F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C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410B5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94C38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E0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136AB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21DFC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AE979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A34CB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CB76E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C5673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7DC37" w:rsidR="00B87ED3" w:rsidRPr="00944D28" w:rsidRDefault="00FE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B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4BD32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D663F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978BE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2CF8C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0053B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52DBD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2DADC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FD60" w:rsidR="00B87ED3" w:rsidRPr="00944D28" w:rsidRDefault="00FE4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6A8F2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51BD1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E949E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36B19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D9FC3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BDC79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D066B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E2CAD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FB28F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68A4C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BFA1B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A17DA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7F616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CDCDA" w:rsidR="00B87ED3" w:rsidRPr="00944D28" w:rsidRDefault="00FE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7791" w:rsidR="00B87ED3" w:rsidRPr="00944D28" w:rsidRDefault="00FE4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2022-10-21T20:49:00.0000000Z</dcterms:modified>
</coreProperties>
</file>