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4597C" w:rsidR="00563B6E" w:rsidRPr="00B24A33" w:rsidRDefault="00CB6A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1C772" w:rsidR="00563B6E" w:rsidRPr="00B24A33" w:rsidRDefault="00CB6A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6A0ED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CB05C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055CE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A7CF6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B852D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A31FE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DC36" w:rsidR="00C11CD7" w:rsidRPr="00B24A33" w:rsidRDefault="00CB6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D2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B6B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7F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82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1B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A5712" w:rsidR="002113B7" w:rsidRPr="00B24A33" w:rsidRDefault="00CB6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09D42" w:rsidR="002113B7" w:rsidRPr="00B24A33" w:rsidRDefault="00CB6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1A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64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82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D9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17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EB0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DB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0D817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4C69B6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78FB11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B59E77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90EDE5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7DC480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0A613" w:rsidR="002113B7" w:rsidRPr="00B24A33" w:rsidRDefault="00CB6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CEC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02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449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CF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32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82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FE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F3F67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B67671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8BC395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D8433A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154C31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66CEA5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83606" w:rsidR="002113B7" w:rsidRPr="00B24A33" w:rsidRDefault="00CB6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02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A8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AE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80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89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28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D7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70243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178C49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ADF68C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68C289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AFD9E7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053071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BF119" w:rsidR="006E49F3" w:rsidRPr="00B24A33" w:rsidRDefault="00CB6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E9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6DA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D80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BF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74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04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D1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CA422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07F23C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E572A0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07469A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4FA2C0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992A8D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42DEE" w:rsidR="006E49F3" w:rsidRPr="00B24A33" w:rsidRDefault="00CB6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1A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4C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B5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C4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38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22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42B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A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AB1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2023-07-05T18:46:00.0000000Z</dcterms:modified>
</coreProperties>
</file>