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11A372" w:rsidR="002534F3" w:rsidRPr="0068293E" w:rsidRDefault="00A320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E5A79E" w:rsidR="002534F3" w:rsidRPr="0068293E" w:rsidRDefault="00A320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1D26C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61F67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21D9B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BF831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418CF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302CF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177B83" w:rsidR="002A7340" w:rsidRPr="00FF2AF3" w:rsidRDefault="00A320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C2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45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D3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0D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B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09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CC060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F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7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A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8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9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8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C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4F42A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AF480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C0920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B6F07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F865A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11C4B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46DF9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7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2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6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F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2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B6C38" w:rsidR="001835FB" w:rsidRPr="00DA1511" w:rsidRDefault="00A320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B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90448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BC1E0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36B5A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8D6C1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88848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246BE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F08A1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6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9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A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3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1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0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A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2A21A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67067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EA3B1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8D7BE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B8560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927F1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7FD4C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1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2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A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9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8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E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D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05266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2E117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05320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67858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A887A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717C3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A8DF2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6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2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1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3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2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7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4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960D77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68F76" w:rsidR="009A6C64" w:rsidRPr="00730585" w:rsidRDefault="00A320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76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B5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BA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A9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F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8F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AA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0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F3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5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9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E9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0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05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