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A7A60A" w:rsidR="002534F3" w:rsidRPr="0068293E" w:rsidRDefault="00D15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730E2" w:rsidR="002534F3" w:rsidRPr="0068293E" w:rsidRDefault="00D15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C051C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84A74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26C2A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6F206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E3245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BE570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BD3FB" w:rsidR="002A7340" w:rsidRPr="00FF2AF3" w:rsidRDefault="00D15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A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52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06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A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6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6AA6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3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4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6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B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E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9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D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2B42B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313CD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42BEB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11C8E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D705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081BE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12636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6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B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5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1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4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E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3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486A8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E5BB1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321F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03529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D82D3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1DF64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C751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E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0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C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4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0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3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6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DDDD6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947C8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D823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3431A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5D7DE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E6DC6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BA1E5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4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3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8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2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7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6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E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AAED2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4B91B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B669E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782C1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4A55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A76AB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0549F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1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E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C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0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5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7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B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ECBB1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27CC3" w:rsidR="009A6C64" w:rsidRPr="00730585" w:rsidRDefault="00D1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5E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E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3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C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F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9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9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9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DF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4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0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C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AE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