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ABC01" w:rsidR="00380DB3" w:rsidRPr="0068293E" w:rsidRDefault="00EF6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EBB66" w:rsidR="00380DB3" w:rsidRPr="0068293E" w:rsidRDefault="00EF6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3BB5C" w:rsidR="00240DC4" w:rsidRPr="00B03D55" w:rsidRDefault="00EF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24A6D" w:rsidR="00240DC4" w:rsidRPr="00B03D55" w:rsidRDefault="00EF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EB3A5" w:rsidR="00240DC4" w:rsidRPr="00B03D55" w:rsidRDefault="00EF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14F86" w:rsidR="00240DC4" w:rsidRPr="00B03D55" w:rsidRDefault="00EF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D8594" w:rsidR="00240DC4" w:rsidRPr="00B03D55" w:rsidRDefault="00EF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7FFE6" w:rsidR="00240DC4" w:rsidRPr="00B03D55" w:rsidRDefault="00EF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67733" w:rsidR="00240DC4" w:rsidRPr="00B03D55" w:rsidRDefault="00EF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6BCAB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AC421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F70CE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B9527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AC3AB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DE7D6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DD812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0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2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7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5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1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3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6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B4AF7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1F169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0B036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D8341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3DE6B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6F31A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282DF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7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7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1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8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9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3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8135A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2CDF9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A1460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1A9B9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47832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39312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70105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B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4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C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9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3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D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E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7E1A8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F7532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15E78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FF82C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7B141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2DF06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B3B25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8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0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1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041BD" w:rsidR="001835FB" w:rsidRPr="00DA1511" w:rsidRDefault="00EF6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7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2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8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0627D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28EDC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12A98" w:rsidR="009A6C64" w:rsidRPr="00730585" w:rsidRDefault="00EF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3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A2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9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FE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F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F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BEA94" w:rsidR="001835FB" w:rsidRPr="00DA1511" w:rsidRDefault="00EF6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2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3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7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1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2C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