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683DD" w:rsidR="00061896" w:rsidRPr="005F4693" w:rsidRDefault="00AB06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D2F74" w:rsidR="00061896" w:rsidRPr="00E407AC" w:rsidRDefault="00AB06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670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BF5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E315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28E3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C5DD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8DA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82D" w:rsidR="00FC15B4" w:rsidRPr="00D11D17" w:rsidRDefault="00AB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96CF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8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F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E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9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C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B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D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968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E75C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2A4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D6B7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C4B0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B5B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9093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B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1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E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D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6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5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2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ED8D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D77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C44C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FF8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EFB6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6140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807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9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C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2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6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A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B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9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551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10BA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687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FD41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597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0C6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04A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7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E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6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3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4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5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D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93BF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827F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7348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DEC0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82E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557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EC19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6D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CC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4D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87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80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5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D1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47C6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13A0" w:rsidR="009A6C64" w:rsidRPr="00C2583D" w:rsidRDefault="00AB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4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3D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A9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2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9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F6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B6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6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