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B5683F" w:rsidR="00FD3806" w:rsidRPr="00A72646" w:rsidRDefault="00F603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485EE6" w:rsidR="00FD3806" w:rsidRPr="002A5E6C" w:rsidRDefault="00F603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AABBE" w:rsidR="00B87ED3" w:rsidRPr="00AF0D95" w:rsidRDefault="00F60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F3E40" w:rsidR="00B87ED3" w:rsidRPr="00AF0D95" w:rsidRDefault="00F60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6FAE4" w:rsidR="00B87ED3" w:rsidRPr="00AF0D95" w:rsidRDefault="00F60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A0D89" w:rsidR="00B87ED3" w:rsidRPr="00AF0D95" w:rsidRDefault="00F60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70D4E" w:rsidR="00B87ED3" w:rsidRPr="00AF0D95" w:rsidRDefault="00F60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A2544" w:rsidR="00B87ED3" w:rsidRPr="00AF0D95" w:rsidRDefault="00F60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C7867" w:rsidR="00B87ED3" w:rsidRPr="00AF0D95" w:rsidRDefault="00F603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CBFE5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E0524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6A2F3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C100C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6357C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35266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5ABAC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AA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E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62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08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EC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E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7AA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FFCFB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98AA0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4598E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42D34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D8B8B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21D92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33B59" w:rsidR="00B87ED3" w:rsidRPr="00AF0D95" w:rsidRDefault="00F603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2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C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DDD8" w:rsidR="00B87ED3" w:rsidRPr="00AF0D95" w:rsidRDefault="00F603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0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F2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54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89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6AC53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7EDAE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DC8EC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F9761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05EFC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0A1CC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A3E5A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C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1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1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1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A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C1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6C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D8807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04DBD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254D4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EA597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EC378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7AB43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7EE32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4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4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3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D9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9D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16881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7FF02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995D0" w:rsidR="00B87ED3" w:rsidRPr="00AF0D95" w:rsidRDefault="00F603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E3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B2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BB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BA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2E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C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2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B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C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B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29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3F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