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6A6AB7" w:rsidR="00FD3806" w:rsidRPr="00A72646" w:rsidRDefault="00A648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0A36B6" w:rsidR="00FD3806" w:rsidRPr="002A5E6C" w:rsidRDefault="00A648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C7F92" w:rsidR="00B87ED3" w:rsidRPr="00AF0D95" w:rsidRDefault="00A6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C51F2" w:rsidR="00B87ED3" w:rsidRPr="00AF0D95" w:rsidRDefault="00A6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CFBE4" w:rsidR="00B87ED3" w:rsidRPr="00AF0D95" w:rsidRDefault="00A6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A33D3" w:rsidR="00B87ED3" w:rsidRPr="00AF0D95" w:rsidRDefault="00A6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75B90" w:rsidR="00B87ED3" w:rsidRPr="00AF0D95" w:rsidRDefault="00A6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59EBE" w:rsidR="00B87ED3" w:rsidRPr="00AF0D95" w:rsidRDefault="00A6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E52B6" w:rsidR="00B87ED3" w:rsidRPr="00AF0D95" w:rsidRDefault="00A64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D1580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B111A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565D1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AA2DF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567A3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E2710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89BA3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E8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BD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FE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74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59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D9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770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678A5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737D7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C3A85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4496B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C054A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CAB13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5EFA0" w:rsidR="00B87ED3" w:rsidRPr="00AF0D95" w:rsidRDefault="00A64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F2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60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DB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19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6BFCB" w:rsidR="00B87ED3" w:rsidRPr="00AF0D95" w:rsidRDefault="00A648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BC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6BC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89BA9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EB052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AA026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C29F7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8713F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48C9E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4AD0B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9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EF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EB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2E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D7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35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F4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79B3F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03E8A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58909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831F6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3C5FC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72F22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EC572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A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C1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6E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17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F2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7D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964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41FEA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96B44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21F6A" w:rsidR="00B87ED3" w:rsidRPr="00AF0D95" w:rsidRDefault="00A64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B65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339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7F3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D82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90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4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C0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F8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0C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8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7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8E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