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EB49" w:rsidR="0061148E" w:rsidRPr="00944D28" w:rsidRDefault="00422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35F05" w:rsidR="0061148E" w:rsidRPr="004A7085" w:rsidRDefault="00422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0B27ED" w:rsidR="00E22E60" w:rsidRPr="007D5604" w:rsidRDefault="00422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8A6BF1" w:rsidR="00E22E60" w:rsidRPr="007D5604" w:rsidRDefault="00422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724FFE" w:rsidR="00E22E60" w:rsidRPr="007D5604" w:rsidRDefault="00422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33E9A4" w:rsidR="00E22E60" w:rsidRPr="007D5604" w:rsidRDefault="00422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24242D" w:rsidR="00E22E60" w:rsidRPr="007D5604" w:rsidRDefault="00422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0B0BEE" w:rsidR="00E22E60" w:rsidRPr="007D5604" w:rsidRDefault="00422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F00018" w:rsidR="00E22E60" w:rsidRPr="007D5604" w:rsidRDefault="00422B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0F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E5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2F4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413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D6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A037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8FBD3" w:rsidR="00B87ED3" w:rsidRPr="007D5604" w:rsidRDefault="00422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E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A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4A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1B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6A510" w:rsidR="00B87ED3" w:rsidRPr="007D5604" w:rsidRDefault="00422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E2F2F" w:rsidR="00B87ED3" w:rsidRPr="007D5604" w:rsidRDefault="00422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E38BC" w:rsidR="00B87ED3" w:rsidRPr="007D5604" w:rsidRDefault="00422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55948" w:rsidR="00B87ED3" w:rsidRPr="007D5604" w:rsidRDefault="00422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E9F37" w:rsidR="00B87ED3" w:rsidRPr="007D5604" w:rsidRDefault="00422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7D455" w:rsidR="00B87ED3" w:rsidRPr="007D5604" w:rsidRDefault="00422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AB32D" w:rsidR="00B87ED3" w:rsidRPr="007D5604" w:rsidRDefault="00422B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3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E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9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0177D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E50F3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5B25E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8C926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6A822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DBE83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D9DAE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4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07803" w:rsidR="00B87ED3" w:rsidRPr="00944D28" w:rsidRDefault="0042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6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9824C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8C54E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DFF35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1227C1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0358B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86A08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C46D4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8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4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2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8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5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ABDC4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03A5B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124BD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E108E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2C414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CA21C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9B017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E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08E35" w:rsidR="00B87ED3" w:rsidRPr="00944D28" w:rsidRDefault="0042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AFAA3B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1CA0E7" w:rsidR="00B87ED3" w:rsidRPr="007D5604" w:rsidRDefault="00422B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36BE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6E7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C4E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7AA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A85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2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5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3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B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1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7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2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2B5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2022-10-30T14:09:00.0000000Z</dcterms:modified>
</coreProperties>
</file>