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C4C3" w:rsidR="0061148E" w:rsidRPr="00944D28" w:rsidRDefault="00766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824C" w:rsidR="0061148E" w:rsidRPr="004A7085" w:rsidRDefault="00766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C456E" w:rsidR="00A67F55" w:rsidRPr="00944D28" w:rsidRDefault="0076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6222A" w:rsidR="00A67F55" w:rsidRPr="00944D28" w:rsidRDefault="0076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7C440" w:rsidR="00A67F55" w:rsidRPr="00944D28" w:rsidRDefault="0076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9C30E" w:rsidR="00A67F55" w:rsidRPr="00944D28" w:rsidRDefault="0076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EF93C" w:rsidR="00A67F55" w:rsidRPr="00944D28" w:rsidRDefault="0076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CE32B" w:rsidR="00A67F55" w:rsidRPr="00944D28" w:rsidRDefault="0076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4C58D" w:rsidR="00A67F55" w:rsidRPr="00944D28" w:rsidRDefault="0076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A0E83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8FDE5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C1464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D34C1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1661E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A19EE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EBEA5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7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1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4B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7BE84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E96AC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2CBA5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931BB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9228F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8EC01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96C53" w:rsidR="00B87ED3" w:rsidRPr="00944D28" w:rsidRDefault="0076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7634A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8A11B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28CEC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BD9D8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A7394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411F3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7DE51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082BF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799C7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4916C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B9DDD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4CB3F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E049B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541C3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6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6B297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3C21B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478B0" w:rsidR="00B87ED3" w:rsidRPr="00944D28" w:rsidRDefault="0076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C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3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3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B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A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F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0C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