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34BC" w:rsidR="0061148E" w:rsidRPr="00944D28" w:rsidRDefault="00D15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F74E" w:rsidR="0061148E" w:rsidRPr="004A7085" w:rsidRDefault="00D15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201A9" w:rsidR="00B87ED3" w:rsidRPr="00944D28" w:rsidRDefault="00D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319FC" w:rsidR="00B87ED3" w:rsidRPr="00944D28" w:rsidRDefault="00D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335E8" w:rsidR="00B87ED3" w:rsidRPr="00944D28" w:rsidRDefault="00D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0F133" w:rsidR="00B87ED3" w:rsidRPr="00944D28" w:rsidRDefault="00D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87F13" w:rsidR="00B87ED3" w:rsidRPr="00944D28" w:rsidRDefault="00D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9C62" w:rsidR="00B87ED3" w:rsidRPr="00944D28" w:rsidRDefault="00D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6A682" w:rsidR="00B87ED3" w:rsidRPr="00944D28" w:rsidRDefault="00D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B4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3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F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A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A7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6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F0749" w:rsidR="00B87ED3" w:rsidRPr="00944D28" w:rsidRDefault="00D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3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4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BCFA2" w:rsidR="00B87ED3" w:rsidRPr="00944D28" w:rsidRDefault="00D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2FA70" w:rsidR="00B87ED3" w:rsidRPr="00944D28" w:rsidRDefault="00D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3FA3D" w:rsidR="00B87ED3" w:rsidRPr="00944D28" w:rsidRDefault="00D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D196F" w:rsidR="00B87ED3" w:rsidRPr="00944D28" w:rsidRDefault="00D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6299" w:rsidR="00B87ED3" w:rsidRPr="00944D28" w:rsidRDefault="00D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7D26E" w:rsidR="00B87ED3" w:rsidRPr="00944D28" w:rsidRDefault="00D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12BB4" w:rsidR="00B87ED3" w:rsidRPr="00944D28" w:rsidRDefault="00D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930B7" w:rsidR="00B87ED3" w:rsidRPr="00944D28" w:rsidRDefault="00D15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3C52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6365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F2AB6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ACA7E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4316E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47BF4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73CFF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3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B3269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4299F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70806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5A532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43FA7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B6EB5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5888D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B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A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F1AFB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5B477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DD6FA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FDA5E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A3D72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7E78C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57F92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2F346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D3FD4" w:rsidR="00B87ED3" w:rsidRPr="00944D28" w:rsidRDefault="00D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8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6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1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92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C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B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3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A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C8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2022-10-21T14:25:00.0000000Z</dcterms:modified>
</coreProperties>
</file>