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4D59F90" w:rsidR="00364DA6" w:rsidRPr="00845081" w:rsidRDefault="0011404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DA844A" w:rsidR="00E9737F" w:rsidRPr="00286BCF" w:rsidRDefault="0011404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6C1446" w:rsidR="00E9737F" w:rsidRPr="00286BCF" w:rsidRDefault="0011404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23EBEA" w:rsidR="00E9737F" w:rsidRPr="00286BCF" w:rsidRDefault="0011404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D485E" w:rsidR="00E9737F" w:rsidRPr="00286BCF" w:rsidRDefault="0011404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6F92D9" w:rsidR="00E9737F" w:rsidRPr="00286BCF" w:rsidRDefault="0011404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3E5D0E" w:rsidR="00E9737F" w:rsidRPr="00286BCF" w:rsidRDefault="0011404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62BD4" w:rsidR="00E9737F" w:rsidRPr="00286BCF" w:rsidRDefault="0011404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671FF" w:rsidR="003149D6" w:rsidRPr="002942BF" w:rsidRDefault="0011404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043BF" w:rsidR="003149D6" w:rsidRPr="002942BF" w:rsidRDefault="0011404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D01B7" w:rsidR="003149D6" w:rsidRPr="002942BF" w:rsidRDefault="0011404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C47C6" w:rsidR="003149D6" w:rsidRPr="002942BF" w:rsidRDefault="0011404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B1715" w:rsidR="003149D6" w:rsidRPr="002942BF" w:rsidRDefault="0011404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878B5" w:rsidR="003149D6" w:rsidRPr="002942BF" w:rsidRDefault="0011404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FAA5D" w:rsidR="003149D6" w:rsidRPr="002942BF" w:rsidRDefault="0011404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DB004C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D3BC2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E7A66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1A54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B1161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66B833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7176C6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3D118" w:rsidR="003149D6" w:rsidRPr="002942BF" w:rsidRDefault="0011404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EBC24" w:rsidR="003149D6" w:rsidRPr="002942BF" w:rsidRDefault="0011404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6425B" w:rsidR="003149D6" w:rsidRPr="002942BF" w:rsidRDefault="0011404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7FFF5" w:rsidR="003149D6" w:rsidRPr="002942BF" w:rsidRDefault="0011404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1D8EA" w:rsidR="003149D6" w:rsidRPr="002942BF" w:rsidRDefault="0011404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0FA70" w:rsidR="003149D6" w:rsidRPr="002942BF" w:rsidRDefault="0011404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49C54" w:rsidR="003149D6" w:rsidRPr="002942BF" w:rsidRDefault="0011404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4951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BE4AA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E5C6FB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5D32A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92B75E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87462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C9E292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B7A5E" w:rsidR="003149D6" w:rsidRPr="002942BF" w:rsidRDefault="0011404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968FE" w:rsidR="003149D6" w:rsidRPr="002942BF" w:rsidRDefault="0011404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73AEF" w:rsidR="003149D6" w:rsidRPr="002942BF" w:rsidRDefault="0011404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6C0C5" w:rsidR="003149D6" w:rsidRPr="002942BF" w:rsidRDefault="0011404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09AAA" w:rsidR="003149D6" w:rsidRPr="002942BF" w:rsidRDefault="0011404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7ABA8" w:rsidR="003149D6" w:rsidRPr="002942BF" w:rsidRDefault="0011404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32E35" w:rsidR="003149D6" w:rsidRPr="002942BF" w:rsidRDefault="0011404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EF247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53D9D5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BDC96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72E124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42A45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6B13E6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E80A3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601EBC" w:rsidR="003149D6" w:rsidRPr="002942BF" w:rsidRDefault="0011404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C391CEF" w:rsidR="003149D6" w:rsidRPr="002942BF" w:rsidRDefault="0011404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3A93540" w:rsidR="003149D6" w:rsidRPr="002942BF" w:rsidRDefault="0011404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E1EF581" w:rsidR="003149D6" w:rsidRPr="002942BF" w:rsidRDefault="0011404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2237F3" w:rsidR="003149D6" w:rsidRPr="002942BF" w:rsidRDefault="0011404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51C7DFB" w:rsidR="003149D6" w:rsidRPr="002942BF" w:rsidRDefault="0011404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750495D" w:rsidR="003149D6" w:rsidRPr="002942BF" w:rsidRDefault="0011404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887C76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617AC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D6CBB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BD08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CC931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11A011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E1B75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512044D" w:rsidR="003149D6" w:rsidRPr="002942BF" w:rsidRDefault="0011404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873950A" w:rsidR="003149D6" w:rsidRPr="002942BF" w:rsidRDefault="0011404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7B39B21" w:rsidR="003149D6" w:rsidRPr="002942BF" w:rsidRDefault="0011404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5911F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8EB64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BC925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DA17259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F3BCC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2985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05345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B76D5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973D5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EACFE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5ACAF9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14049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