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E6190E" w:rsidR="00C34772" w:rsidRPr="0026421F" w:rsidRDefault="006A17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DF2819" w:rsidR="00C34772" w:rsidRPr="00D339A1" w:rsidRDefault="006A17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E4568" w:rsidR="002A7340" w:rsidRPr="00CD56BA" w:rsidRDefault="006A1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FA61BE" w:rsidR="002A7340" w:rsidRPr="00CD56BA" w:rsidRDefault="006A1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E36AB8" w:rsidR="002A7340" w:rsidRPr="00CD56BA" w:rsidRDefault="006A1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2A67E" w:rsidR="002A7340" w:rsidRPr="00CD56BA" w:rsidRDefault="006A1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8225E" w:rsidR="002A7340" w:rsidRPr="00CD56BA" w:rsidRDefault="006A1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DCC5F" w:rsidR="002A7340" w:rsidRPr="00CD56BA" w:rsidRDefault="006A1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EABEB8" w:rsidR="002A7340" w:rsidRPr="00CD56BA" w:rsidRDefault="006A17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BF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0B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0E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EF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53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0C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7D29F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07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C9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F2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38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F9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E4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7C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710CD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9E61B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78599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C3DB6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079BD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90EE4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BF52E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C6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DA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CE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84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B0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D1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9B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4D3EA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432AF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B1D51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5013A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507C6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1CBAF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4E578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28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93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05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CE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7F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FF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40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94BD8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F61E9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B78E2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18507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5A0E1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49D7C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D052A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F6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5B30C" w:rsidR="001835FB" w:rsidRPr="006D22CC" w:rsidRDefault="006A17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death of Dessalines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95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93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9B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A7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C0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65637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4378B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01402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9C103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22A19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2DFCB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30E60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66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3C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C7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E6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5E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06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B7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B688DD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E3B69C" w:rsidR="009A6C64" w:rsidRPr="00730585" w:rsidRDefault="006A1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D64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A4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31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E76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EFF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AD8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E16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123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2DA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EF5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200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D3D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17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70A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