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C9F40" w:rsidR="0061148E" w:rsidRPr="00C834E2" w:rsidRDefault="00D336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534DE" w:rsidR="0061148E" w:rsidRPr="00C834E2" w:rsidRDefault="00D336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DC7C0" w:rsidR="00B87ED3" w:rsidRPr="00944D28" w:rsidRDefault="00D3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DCCB2" w:rsidR="00B87ED3" w:rsidRPr="00944D28" w:rsidRDefault="00D3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14701" w:rsidR="00B87ED3" w:rsidRPr="00944D28" w:rsidRDefault="00D3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A85FC" w:rsidR="00B87ED3" w:rsidRPr="00944D28" w:rsidRDefault="00D3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DD0DA" w:rsidR="00B87ED3" w:rsidRPr="00944D28" w:rsidRDefault="00D3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62B3C" w:rsidR="00B87ED3" w:rsidRPr="00944D28" w:rsidRDefault="00D3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DDBC8" w:rsidR="00B87ED3" w:rsidRPr="00944D28" w:rsidRDefault="00D33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90E1F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2FFF7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852F9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1B1B3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98AFA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1E7AC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23DE5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2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3C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A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59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1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D5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BDF47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78011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349BF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E9409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552D4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3457D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677484" w:rsidR="00B87ED3" w:rsidRPr="00944D28" w:rsidRDefault="00D33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A96A5" w:rsidR="00B87ED3" w:rsidRPr="00944D28" w:rsidRDefault="00D33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8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0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1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7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D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4EBE8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31273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8E30C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76582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5BF0E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3B81F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98552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A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7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B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F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B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1EE73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51FD5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3693B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B5494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76C76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4F860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D705C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8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8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8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9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C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8F689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D8E81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911EF" w:rsidR="00B87ED3" w:rsidRPr="00944D28" w:rsidRDefault="00D33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E7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5B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6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2F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6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0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0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B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E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6A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