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D0F42" w:rsidR="0061148E" w:rsidRPr="00C834E2" w:rsidRDefault="00371B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E8003" w:rsidR="0061148E" w:rsidRPr="00C834E2" w:rsidRDefault="00371B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CDC14" w:rsidR="00B87ED3" w:rsidRPr="00944D28" w:rsidRDefault="0037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44816" w:rsidR="00B87ED3" w:rsidRPr="00944D28" w:rsidRDefault="0037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824FA" w:rsidR="00B87ED3" w:rsidRPr="00944D28" w:rsidRDefault="0037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B8387" w:rsidR="00B87ED3" w:rsidRPr="00944D28" w:rsidRDefault="0037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2EEDA" w:rsidR="00B87ED3" w:rsidRPr="00944D28" w:rsidRDefault="0037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674BA" w:rsidR="00B87ED3" w:rsidRPr="00944D28" w:rsidRDefault="0037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D3C70" w:rsidR="00B87ED3" w:rsidRPr="00944D28" w:rsidRDefault="0037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55C34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30A6B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19B8D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6AE45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2A80D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9DFCE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CBA3E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8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5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2BF57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9FE3D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17349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99FF6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E31BF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0107D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2DD8D" w:rsidR="00B87ED3" w:rsidRPr="00944D28" w:rsidRDefault="0037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5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5BF7F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EB258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C89F7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97CB4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C5A2D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26C59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9215B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0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5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C8D15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FB541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4E1AE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151B4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27B53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88483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6953E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8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FE748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6E9FB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7220F" w:rsidR="00B87ED3" w:rsidRPr="00944D28" w:rsidRDefault="0037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2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8B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B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94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2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9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0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1B1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