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44CB" w:rsidR="0061148E" w:rsidRPr="00944D28" w:rsidRDefault="00126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AB50" w:rsidR="0061148E" w:rsidRPr="004A7085" w:rsidRDefault="00126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C0072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58ED4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24C34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D642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55733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9454D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61AF9" w:rsidR="00B87ED3" w:rsidRPr="00944D28" w:rsidRDefault="00126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9B70E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1F0D6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DC34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E890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D8CF5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A5790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1BBE8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5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A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17E70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0C98B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96BFE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5D51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8FEDD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8EBFC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35802" w:rsidR="00B87ED3" w:rsidRPr="00944D28" w:rsidRDefault="0012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D89F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87243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08359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DB726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9134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0588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E3DBF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3C26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0A626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91E4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18D6F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3DB2D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ACB5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55D5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D0E6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D281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F0F12" w:rsidR="00B87ED3" w:rsidRPr="00944D28" w:rsidRDefault="0012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3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0A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2022-10-22T10:58:00.0000000Z</dcterms:modified>
</coreProperties>
</file>