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6B14630" w:rsidR="006F0E30" w:rsidRPr="00E11670" w:rsidRDefault="001F353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230C064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07E4D4D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B5DCAF5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56B9BA3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6FB752D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18D0668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EAA10F2" w:rsidR="003F32F9" w:rsidRPr="00E11670" w:rsidRDefault="001F353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A7FF5F1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1CCBFFD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6A7CFB6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655518F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1176508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E97CF97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5B4B268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A0AC6A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6EE2E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ED8237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226A1E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98BA07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103A90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02D438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9900655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3901884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0E7039F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92113B3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EEBAE13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38B7481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DBD79F6" w:rsidR="00B87ED3" w:rsidRPr="00940301" w:rsidRDefault="001F35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54FE8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A093E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982CB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4FD65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28201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80122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8FC97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9156139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21D3785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CF8A0BF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173EFB6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0395EB1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FCD1E45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ED363AE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43FC9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5E7BF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93BA1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7C00F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3F26F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B0F0C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EA3F2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34F8453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F561BB9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A2610A6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BE945C2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C1DE17F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C6E3BEF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390BEB2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C9430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57238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15995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F2606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160CE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BFE10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2F053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B8916B1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CBB17E9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07B2C03" w:rsidR="00B87ED3" w:rsidRPr="00940301" w:rsidRDefault="001F35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D05BE0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FC31B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D0F440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F4374B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53867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0911A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0544C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058F6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90C6F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DB1F6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9E265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1F353E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