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22F2B" w:rsidR="00563B6E" w:rsidRPr="00B24A33" w:rsidRDefault="002A7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5B395" w:rsidR="00563B6E" w:rsidRPr="00B24A33" w:rsidRDefault="002A7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DA573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66372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5999B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6C656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AAE9D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C14E4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1A10A" w:rsidR="00C11CD7" w:rsidRPr="00B24A33" w:rsidRDefault="002A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A2CA0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FCB7D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44B73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2313A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23ACE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1D1BA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A20BF" w:rsidR="002113B7" w:rsidRPr="00B24A33" w:rsidRDefault="002A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EE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E7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F7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F73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6B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79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072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9A08F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ED3ACD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398AD5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CE4291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113F1E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F5B53A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5FE98" w:rsidR="002113B7" w:rsidRPr="00B24A33" w:rsidRDefault="002A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18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F58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FC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DC5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F1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61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4A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AFF07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996A27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80BBFE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15FD9B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FD8D72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8AF684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A2551" w:rsidR="002113B7" w:rsidRPr="00B24A33" w:rsidRDefault="002A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66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A0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8A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EF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7F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FD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66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1569B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ED3B46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ADAFD2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F58893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57BE6B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054E04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FC7FA" w:rsidR="006E49F3" w:rsidRPr="00B24A33" w:rsidRDefault="002A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45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7D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EF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55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0E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EE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79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82588" w:rsidR="006E49F3" w:rsidRPr="00B24A33" w:rsidRDefault="002A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296E2A" w:rsidR="006E49F3" w:rsidRPr="00B24A33" w:rsidRDefault="002A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0F1689" w:rsidR="006E49F3" w:rsidRPr="00B24A33" w:rsidRDefault="002A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8EF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B17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88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4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49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40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07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5B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44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74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AE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3D9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2023-07-05T19:36:00.0000000Z</dcterms:modified>
</coreProperties>
</file>