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42240" w:rsidR="00380DB3" w:rsidRPr="0068293E" w:rsidRDefault="00AC4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30970" w:rsidR="00380DB3" w:rsidRPr="0068293E" w:rsidRDefault="00AC4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E66A7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8616C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78449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A8D84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4DC1B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A5152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39B92" w:rsidR="00240DC4" w:rsidRPr="00B03D55" w:rsidRDefault="00AC4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DF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A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2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DD054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E4100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04198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6EE8A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E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B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5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E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9BC1A" w:rsidR="001835FB" w:rsidRPr="00DA1511" w:rsidRDefault="00AC4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1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9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83DB1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1E580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24504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B3CD9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CB756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0EC6F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2291A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3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E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E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A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2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B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F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F87A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0456A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28664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E9905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A1B28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D1152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83A8C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6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3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A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0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E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A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E5680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D277B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DECB2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42799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5C26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7CFB4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0D1A4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9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0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E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F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9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8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7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BC16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DA39A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F3A11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89EDB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7D0C" w:rsidR="009A6C64" w:rsidRPr="00730585" w:rsidRDefault="00AC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0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2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A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3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2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A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C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5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A9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