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4F2915" w:rsidR="00061896" w:rsidRPr="005F4693" w:rsidRDefault="00AE2C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D134E5" w:rsidR="00061896" w:rsidRPr="00E407AC" w:rsidRDefault="00AE2C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59A06" w:rsidR="00FC15B4" w:rsidRPr="00D11D17" w:rsidRDefault="00AE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1BD0A" w:rsidR="00FC15B4" w:rsidRPr="00D11D17" w:rsidRDefault="00AE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DB43" w:rsidR="00FC15B4" w:rsidRPr="00D11D17" w:rsidRDefault="00AE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14CC3" w:rsidR="00FC15B4" w:rsidRPr="00D11D17" w:rsidRDefault="00AE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C37BD" w:rsidR="00FC15B4" w:rsidRPr="00D11D17" w:rsidRDefault="00AE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BA36A" w:rsidR="00FC15B4" w:rsidRPr="00D11D17" w:rsidRDefault="00AE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BCD45" w:rsidR="00FC15B4" w:rsidRPr="00D11D17" w:rsidRDefault="00AE2C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6E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2F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F5421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AE9F3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C96C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159C0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1F8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18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3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F9DFFC" w:rsidR="00DE76F3" w:rsidRPr="0026478E" w:rsidRDefault="00AE2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D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4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D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9AA0B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D0D72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BFAD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EA0D6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324B8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BEE86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D0F83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D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9A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D1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D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44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A6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6C8C0" w:rsidR="00DE76F3" w:rsidRPr="0026478E" w:rsidRDefault="00AE2C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0BE98E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4AE8D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216ED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54716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867C1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15CF3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1DA9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B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49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06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5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1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F7D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5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41D6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F89C9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3225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C1503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20E2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9EE77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8007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A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15C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3D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BE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D17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E1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5D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B4FA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0EE37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194DC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CC17C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4C378" w:rsidR="009A6C64" w:rsidRPr="00C2583D" w:rsidRDefault="00AE2C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33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3E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4B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2F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8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57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B8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7D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96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2C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2C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