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918674" w:rsidR="00FD3806" w:rsidRPr="00A72646" w:rsidRDefault="00CC4B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B1CCD" w:rsidR="00FD3806" w:rsidRPr="002A5E6C" w:rsidRDefault="00CC4B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AF91D" w:rsidR="00B87ED3" w:rsidRPr="00AF0D95" w:rsidRDefault="00CC4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7E0A3" w:rsidR="00B87ED3" w:rsidRPr="00AF0D95" w:rsidRDefault="00CC4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160F1" w:rsidR="00B87ED3" w:rsidRPr="00AF0D95" w:rsidRDefault="00CC4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0DF86" w:rsidR="00B87ED3" w:rsidRPr="00AF0D95" w:rsidRDefault="00CC4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5F8E7" w:rsidR="00B87ED3" w:rsidRPr="00AF0D95" w:rsidRDefault="00CC4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BF42D" w:rsidR="00B87ED3" w:rsidRPr="00AF0D95" w:rsidRDefault="00CC4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2CF0E" w:rsidR="00B87ED3" w:rsidRPr="00AF0D95" w:rsidRDefault="00CC4B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FF5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58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02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18FA9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7ED22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23DCA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7748D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35F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71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C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6B267" w:rsidR="00B87ED3" w:rsidRPr="00AF0D95" w:rsidRDefault="00CC4B6A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0E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95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2B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B6A4A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AD949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FCFEE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3BB54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6573B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6C9F9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8B320" w:rsidR="00B87ED3" w:rsidRPr="00AF0D95" w:rsidRDefault="00CC4B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95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A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89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6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6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F2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C8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C0DEB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CCB3D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A8A7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351C7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CA633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ED5AC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536DD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EB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DA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9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4E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F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81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67D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B33A5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1A706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3CF5E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6BE58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9BBDF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07A7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32813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90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14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1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93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94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3D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D2E8F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33BE8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29F64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7DC88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060B7" w:rsidR="00B87ED3" w:rsidRPr="00AF0D95" w:rsidRDefault="00CC4B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D56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807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FD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E2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A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45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1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3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64C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4B6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