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7602" w:rsidR="0061148E" w:rsidRPr="008F69F5" w:rsidRDefault="00661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11B3" w:rsidR="0061148E" w:rsidRPr="008F69F5" w:rsidRDefault="00661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046D1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6DF04B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399EC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D8625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7B7B6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8CD71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1289E" w:rsidR="00B87ED3" w:rsidRPr="008F69F5" w:rsidRDefault="006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8D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87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CC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16E9A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03B9B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53B45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152CF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B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CC662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4366D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A3CBA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DF42C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6AFC4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B092A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DA5A7" w:rsidR="00B87ED3" w:rsidRPr="008F69F5" w:rsidRDefault="006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A54DB" w:rsidR="00B87ED3" w:rsidRPr="00944D28" w:rsidRDefault="00661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D1B0C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63F6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68986F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C947E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B56D7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8F86D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9ED7D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395E" w:rsidR="00B87ED3" w:rsidRPr="00944D28" w:rsidRDefault="00661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ED883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58BEA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026A3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34CC0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CCDFF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F7AC1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7C1EF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99A42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68A5A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2AB41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CA272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50492" w:rsidR="00B87ED3" w:rsidRPr="008F69F5" w:rsidRDefault="006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86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41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F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1CE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2022-10-30T11:36:00.0000000Z</dcterms:modified>
</coreProperties>
</file>