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7EE20" w:rsidR="0061148E" w:rsidRPr="008F69F5" w:rsidRDefault="00C834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5FB8" w:rsidR="0061148E" w:rsidRPr="008F69F5" w:rsidRDefault="00C834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A1160" w:rsidR="00B87ED3" w:rsidRPr="008F69F5" w:rsidRDefault="00C834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9B406" w:rsidR="00B87ED3" w:rsidRPr="008F69F5" w:rsidRDefault="00C834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8EBE5" w:rsidR="00B87ED3" w:rsidRPr="008F69F5" w:rsidRDefault="00C834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3CB7B" w:rsidR="00B87ED3" w:rsidRPr="008F69F5" w:rsidRDefault="00C834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F5A6B" w:rsidR="00B87ED3" w:rsidRPr="008F69F5" w:rsidRDefault="00C834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D0EA7" w:rsidR="00B87ED3" w:rsidRPr="008F69F5" w:rsidRDefault="00C834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5A9EC" w:rsidR="00B87ED3" w:rsidRPr="008F69F5" w:rsidRDefault="00C834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FC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A0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98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0744C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6D255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A4A11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0D1BF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08FE2" w:rsidR="00B87ED3" w:rsidRPr="00944D28" w:rsidRDefault="00C83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BA666" w:rsidR="00B87ED3" w:rsidRPr="00944D28" w:rsidRDefault="00C83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8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B6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6C9C7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79B20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E0EFA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A4F68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F9451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A3E3E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346D9" w:rsidR="00B87ED3" w:rsidRPr="008F69F5" w:rsidRDefault="00C83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9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1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A786C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51D40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65621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D965D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12AAE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FD011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5B94F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E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F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2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F6F2F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03350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A39CC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4F357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5B0C6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19874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94573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C074C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5D4FF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37DE8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C6EB5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C3B9B" w:rsidR="00B87ED3" w:rsidRPr="008F69F5" w:rsidRDefault="00C83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54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B3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0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9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40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