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D1E00" w:rsidR="0061148E" w:rsidRPr="000C582F" w:rsidRDefault="00107C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BA0B" w:rsidR="0061148E" w:rsidRPr="000C582F" w:rsidRDefault="00107C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0071A" w:rsidR="00B87ED3" w:rsidRPr="000C582F" w:rsidRDefault="00107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8A75A" w:rsidR="00B87ED3" w:rsidRPr="000C582F" w:rsidRDefault="00107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D943F" w:rsidR="00B87ED3" w:rsidRPr="000C582F" w:rsidRDefault="00107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C7E97" w:rsidR="00B87ED3" w:rsidRPr="000C582F" w:rsidRDefault="00107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7BE86" w:rsidR="00B87ED3" w:rsidRPr="000C582F" w:rsidRDefault="00107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DBD22" w:rsidR="00B87ED3" w:rsidRPr="000C582F" w:rsidRDefault="00107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984F2" w:rsidR="00B87ED3" w:rsidRPr="000C582F" w:rsidRDefault="00107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62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22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BE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C5CEC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FE5BB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5904C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64805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86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75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7F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218D" w:rsidR="00B87ED3" w:rsidRPr="000C582F" w:rsidRDefault="00107C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CF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6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C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DBC8C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BC930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2C651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3E55B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11444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EE877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30E39" w:rsidR="00B87ED3" w:rsidRPr="000C582F" w:rsidRDefault="00107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1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2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E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3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E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7EED5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AA507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BF3B5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5DBA0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B5BCC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A5787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B328A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9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E8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9EB4C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115CE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433BF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C9126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4F224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7109D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754F1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4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E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1E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94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7A65E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70816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CF710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5F0C5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CFB9E" w:rsidR="00B87ED3" w:rsidRPr="000C582F" w:rsidRDefault="00107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87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31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6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29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D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5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CE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