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887E1" w:rsidR="0061148E" w:rsidRPr="00C61931" w:rsidRDefault="00445C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8A9C" w:rsidR="0061148E" w:rsidRPr="00C61931" w:rsidRDefault="00445C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D7AB3" w:rsidR="00B87ED3" w:rsidRPr="00944D28" w:rsidRDefault="004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7F291" w:rsidR="00B87ED3" w:rsidRPr="00944D28" w:rsidRDefault="004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BC30F" w:rsidR="00B87ED3" w:rsidRPr="00944D28" w:rsidRDefault="004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9FC9E" w:rsidR="00B87ED3" w:rsidRPr="00944D28" w:rsidRDefault="004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B68D8" w:rsidR="00B87ED3" w:rsidRPr="00944D28" w:rsidRDefault="004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1340C4" w:rsidR="00B87ED3" w:rsidRPr="00944D28" w:rsidRDefault="004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37EA4A" w:rsidR="00B87ED3" w:rsidRPr="00944D28" w:rsidRDefault="0044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23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8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1A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26C29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4D0B4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9D235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E5283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7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E887" w:rsidR="00B87ED3" w:rsidRPr="00944D28" w:rsidRDefault="00445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1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04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E8642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77C4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6589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D8D2D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26D95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EF29C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95ADB" w:rsidR="00B87ED3" w:rsidRPr="00944D28" w:rsidRDefault="0044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1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C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F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C0F73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50F61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60BCD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409B8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0EE77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431FD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F6DED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B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5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9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AED44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55083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24DB3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B2060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3C1AB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36B0A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28CB0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E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5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9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E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8DF22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26E5B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EF5F4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C3ACA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91B0E" w:rsidR="00B87ED3" w:rsidRPr="00944D28" w:rsidRDefault="0044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0A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C9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4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0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E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F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CF1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2022-10-30T11:26:00.0000000Z</dcterms:modified>
</coreProperties>
</file>