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E377FB" w:rsidR="00C34772" w:rsidRPr="0026421F" w:rsidRDefault="007B35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48370" w:rsidR="00C34772" w:rsidRPr="00D339A1" w:rsidRDefault="007B35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3EC21" w:rsidR="002A7340" w:rsidRPr="00CD56BA" w:rsidRDefault="007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D10CE" w:rsidR="002A7340" w:rsidRPr="00CD56BA" w:rsidRDefault="007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A0B91" w:rsidR="002A7340" w:rsidRPr="00CD56BA" w:rsidRDefault="007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FD713" w:rsidR="002A7340" w:rsidRPr="00CD56BA" w:rsidRDefault="007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D57D0" w:rsidR="002A7340" w:rsidRPr="00CD56BA" w:rsidRDefault="007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76E98" w:rsidR="002A7340" w:rsidRPr="00CD56BA" w:rsidRDefault="007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CA29C" w:rsidR="002A7340" w:rsidRPr="00CD56BA" w:rsidRDefault="007B3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EB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7E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E437B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454B5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C762F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46C66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A710F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4B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4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F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2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EB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F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03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59DB4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0158C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274AF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9E862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842F3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A3398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B76C2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FA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7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33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4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D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A0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7A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F9D78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9E1F0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11FA3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01F1B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A547C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83657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D1383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8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D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79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62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7F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9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2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8C8D4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5C4A2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98DDA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3AADA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27F0B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89B7D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47ED9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D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5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3C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E2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0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1F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3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CF21E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0E63B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B66D9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2F584" w:rsidR="009A6C64" w:rsidRPr="00730585" w:rsidRDefault="007B3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DB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AE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CF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14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D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5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19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1A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4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2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3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5C7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