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8322E" w:rsidR="00C34772" w:rsidRPr="0026421F" w:rsidRDefault="00F50C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A7088" w:rsidR="00C34772" w:rsidRPr="00D339A1" w:rsidRDefault="00F50C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5B326" w:rsidR="002A7340" w:rsidRPr="00CD56BA" w:rsidRDefault="00F5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47041" w:rsidR="002A7340" w:rsidRPr="00CD56BA" w:rsidRDefault="00F5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5770F" w:rsidR="002A7340" w:rsidRPr="00CD56BA" w:rsidRDefault="00F5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F0D07" w:rsidR="002A7340" w:rsidRPr="00CD56BA" w:rsidRDefault="00F5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DF9DC" w:rsidR="002A7340" w:rsidRPr="00CD56BA" w:rsidRDefault="00F5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4C733" w:rsidR="002A7340" w:rsidRPr="00CD56BA" w:rsidRDefault="00F5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5DC37" w:rsidR="002A7340" w:rsidRPr="00CD56BA" w:rsidRDefault="00F5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9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E9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017ED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85B76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9005A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1B17E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D2449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0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3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F47A9" w:rsidR="001835FB" w:rsidRPr="000307EE" w:rsidRDefault="00F50C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9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F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2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5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86996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4FA49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607BD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570B0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92929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29DCA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BEA39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7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2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3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1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D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C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58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3EA5F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01C4F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18BF9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BB042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12B70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7903C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C681D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32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B0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3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5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C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5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3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54F7D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1EC55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56C4F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A3B04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74EAB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78B7F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6D86E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4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8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7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1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F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9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941AC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48249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2B0BF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B8272" w:rsidR="009A6C64" w:rsidRPr="00730585" w:rsidRDefault="00F5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D1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1C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B6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9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7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3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85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0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6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C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0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C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