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D7590" w:rsidR="00C34772" w:rsidRPr="0026421F" w:rsidRDefault="00CE07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C274AF" w:rsidR="00C34772" w:rsidRPr="00D339A1" w:rsidRDefault="00CE07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40E6B" w:rsidR="002A7340" w:rsidRPr="00CD56BA" w:rsidRDefault="00CE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0ED84" w:rsidR="002A7340" w:rsidRPr="00CD56BA" w:rsidRDefault="00CE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E4D0A" w:rsidR="002A7340" w:rsidRPr="00CD56BA" w:rsidRDefault="00CE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8F37D" w:rsidR="002A7340" w:rsidRPr="00CD56BA" w:rsidRDefault="00CE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D6DB2" w:rsidR="002A7340" w:rsidRPr="00CD56BA" w:rsidRDefault="00CE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AFFD6" w:rsidR="002A7340" w:rsidRPr="00CD56BA" w:rsidRDefault="00CE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72053" w:rsidR="002A7340" w:rsidRPr="00CD56BA" w:rsidRDefault="00CE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3F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25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0F71A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4B997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DF6E5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E8398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4D811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E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1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D1B60" w:rsidR="001835FB" w:rsidRPr="000307EE" w:rsidRDefault="00CE07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09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5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B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1D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84B13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8A94F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F9043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9EE53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074B4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2107E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F4FE1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4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3D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E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8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9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86081" w:rsidR="001835FB" w:rsidRPr="000307EE" w:rsidRDefault="00CE07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8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53013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76802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55271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E2470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4138D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308D4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4E3B9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2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D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8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8A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E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66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0D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6B90A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4A430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7DB93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F7F43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09B89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65A0C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4284F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5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B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F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20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BB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9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B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F4793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3ECE1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9B69E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AB49C" w:rsidR="009A6C64" w:rsidRPr="00730585" w:rsidRDefault="00CE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11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A4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6B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9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3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F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F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5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3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7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0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77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