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8AEAD" w:rsidR="00C34772" w:rsidRPr="0026421F" w:rsidRDefault="00B012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1A8E20" w:rsidR="00C34772" w:rsidRPr="00D339A1" w:rsidRDefault="00B012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56CED" w:rsidR="002A7340" w:rsidRPr="00CD56BA" w:rsidRDefault="00B01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F98D5" w:rsidR="002A7340" w:rsidRPr="00CD56BA" w:rsidRDefault="00B01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AA091" w:rsidR="002A7340" w:rsidRPr="00CD56BA" w:rsidRDefault="00B01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82B43" w:rsidR="002A7340" w:rsidRPr="00CD56BA" w:rsidRDefault="00B01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E5EF8" w:rsidR="002A7340" w:rsidRPr="00CD56BA" w:rsidRDefault="00B01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B1FEB" w:rsidR="002A7340" w:rsidRPr="00CD56BA" w:rsidRDefault="00B01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BA363" w:rsidR="002A7340" w:rsidRPr="00CD56BA" w:rsidRDefault="00B01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20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55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4F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38741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78301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F16C4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49037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4B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4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3A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810EB" w:rsidR="001835FB" w:rsidRPr="000307EE" w:rsidRDefault="00B01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944A5" w:rsidR="001835FB" w:rsidRPr="000307EE" w:rsidRDefault="00B01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94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D5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5255E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2ADCE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9D0B0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98217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EA7DD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FEAF5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CDD44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76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27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7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0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A8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59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F5A1A" w:rsidR="001835FB" w:rsidRPr="000307EE" w:rsidRDefault="00B01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A2109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11161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BC814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06236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CE100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FDD28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BDED5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24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46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7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0E9AC" w:rsidR="001835FB" w:rsidRPr="000307EE" w:rsidRDefault="00B01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0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41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0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76FAF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261FA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F3FE5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7C1A3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D7FCE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2E95C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216A2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46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5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3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C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CF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F3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AF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DAC90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DBC1F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2D35E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2D6DE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CD4AF" w:rsidR="009A6C64" w:rsidRPr="00730585" w:rsidRDefault="00B0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CE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5F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1E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6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39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9C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7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E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5F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1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2C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