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E7CFF" w:rsidR="00C34772" w:rsidRPr="0026421F" w:rsidRDefault="00A923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6C30EE" w:rsidR="00C34772" w:rsidRPr="00D339A1" w:rsidRDefault="00A923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73CDB" w:rsidR="002A7340" w:rsidRPr="00CD56BA" w:rsidRDefault="00A92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94F86" w:rsidR="002A7340" w:rsidRPr="00CD56BA" w:rsidRDefault="00A92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64A53" w:rsidR="002A7340" w:rsidRPr="00CD56BA" w:rsidRDefault="00A92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7F1F2" w:rsidR="002A7340" w:rsidRPr="00CD56BA" w:rsidRDefault="00A92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69ED3" w:rsidR="002A7340" w:rsidRPr="00CD56BA" w:rsidRDefault="00A92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C28B5" w:rsidR="002A7340" w:rsidRPr="00CD56BA" w:rsidRDefault="00A92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42323" w:rsidR="002A7340" w:rsidRPr="00CD56BA" w:rsidRDefault="00A92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E2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A0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AD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A178A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4C70F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03CA8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75979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3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C8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F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5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53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3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0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1068F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71914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58B10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04FF4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A52F1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D8F10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1ACD6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5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9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4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8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CC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6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0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053D8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6761E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E814B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F3855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D6737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CDC20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BEB0B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D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E0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2E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0D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D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5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78D63" w:rsidR="001835FB" w:rsidRPr="000307EE" w:rsidRDefault="00A923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31157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F8DD1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D251B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07F29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94C33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2A339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DA378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D0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7B573" w:rsidR="001835FB" w:rsidRPr="000307EE" w:rsidRDefault="00A923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5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B1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D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C8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5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2466D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DF164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559EB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89D46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11AE9" w:rsidR="009A6C64" w:rsidRPr="00730585" w:rsidRDefault="00A9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D8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B2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4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2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7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6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2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E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6F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23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3B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