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3228" w:rsidR="0061148E" w:rsidRPr="00944D28" w:rsidRDefault="008A6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E6F7" w:rsidR="0061148E" w:rsidRPr="004A7085" w:rsidRDefault="008A6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D29AA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56F4E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298F3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C83F1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D3CA0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DFF42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0F109" w:rsidR="00B87ED3" w:rsidRPr="00944D28" w:rsidRDefault="008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6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C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F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16DA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36BD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E9A1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7FE6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7C18" w:rsidR="00B87ED3" w:rsidRPr="00944D28" w:rsidRDefault="008A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6C51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15202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3D479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3DC5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0BE09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4A4BF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534BA" w:rsidR="00B87ED3" w:rsidRPr="00944D28" w:rsidRDefault="008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05A1" w:rsidR="00B87ED3" w:rsidRPr="00944D28" w:rsidRDefault="008A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ED3F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DF75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3C37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9DC0A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6492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944E6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E32F8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1F003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6BA36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09DBE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04E55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D6FDA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37645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83098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2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2D69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D4F4D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6C7BB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C710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DDCA4" w:rsidR="00B87ED3" w:rsidRPr="00944D28" w:rsidRDefault="008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8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8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A3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2022-10-30T07:56:00.0000000Z</dcterms:modified>
</coreProperties>
</file>