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3228" w:rsidR="0061148E" w:rsidRPr="00944D28" w:rsidRDefault="008A6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1E6F7" w:rsidR="0061148E" w:rsidRPr="004A7085" w:rsidRDefault="008A6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D29AA" w:rsidR="00B87ED3" w:rsidRPr="00944D28" w:rsidRDefault="008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56F4E" w:rsidR="00B87ED3" w:rsidRPr="00944D28" w:rsidRDefault="008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298F3" w:rsidR="00B87ED3" w:rsidRPr="00944D28" w:rsidRDefault="008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C83F1" w:rsidR="00B87ED3" w:rsidRPr="00944D28" w:rsidRDefault="008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D3CA0" w:rsidR="00B87ED3" w:rsidRPr="00944D28" w:rsidRDefault="008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DFF42" w:rsidR="00B87ED3" w:rsidRPr="00944D28" w:rsidRDefault="008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0F109" w:rsidR="00B87ED3" w:rsidRPr="00944D28" w:rsidRDefault="008A6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66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2C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9F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116DA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C36BD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3E9A1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07FE6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B4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7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8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6A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87C18" w:rsidR="00B87ED3" w:rsidRPr="00944D28" w:rsidRDefault="008A6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6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5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06C51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15202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3D479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3DC5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0BE09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4A4BF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534BA" w:rsidR="00B87ED3" w:rsidRPr="00944D28" w:rsidRDefault="008A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8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A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0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705A1" w:rsidR="00B87ED3" w:rsidRPr="00944D28" w:rsidRDefault="008A6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FED3F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3DF75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A3C37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9DC0A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C6492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944E6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E32F8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A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5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1F003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6BA36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09DBE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04E55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D6FDA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37645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83098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2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0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9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D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D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E2D69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D4F4D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6C7BB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8C710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DDCA4" w:rsidR="00B87ED3" w:rsidRPr="00944D28" w:rsidRDefault="008A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56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F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0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8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8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9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6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C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B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A33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2022-10-30T07:56:00.0000000Z</dcterms:modified>
</coreProperties>
</file>