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1CB0" w:rsidR="0061148E" w:rsidRPr="0035681E" w:rsidRDefault="00865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3C6F" w:rsidR="0061148E" w:rsidRPr="0035681E" w:rsidRDefault="00865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81CED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5E1D5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E9025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0367D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06017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04ADB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E0C49" w:rsidR="00CD0676" w:rsidRPr="00944D28" w:rsidRDefault="00865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0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7F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3A6C2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1E5ED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E35E1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45B8B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A64A6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4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F4AAB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C4332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C298C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8803F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0E802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19E24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C3992" w:rsidR="00B87ED3" w:rsidRPr="00944D28" w:rsidRDefault="0086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F0135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B5252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32D40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6283A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8BB2B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3AD41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A2833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4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5FAE0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CD405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6DC96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19D87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A70FB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B4F84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1E6E5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6CC60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D9B55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3D049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635A1" w:rsidR="00B87ED3" w:rsidRPr="00944D28" w:rsidRDefault="0086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1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D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D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C9F1" w:rsidR="00B87ED3" w:rsidRPr="00944D28" w:rsidRDefault="00865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9C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2022-10-22T06:01:00.0000000Z</dcterms:modified>
</coreProperties>
</file>