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93212" w:rsidR="00563B6E" w:rsidRPr="00B24A33" w:rsidRDefault="00223F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BC411" w:rsidR="00563B6E" w:rsidRPr="00B24A33" w:rsidRDefault="00223F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E632F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6E358F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7F117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A8D73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1429EA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107D8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6D11A" w:rsidR="00C11CD7" w:rsidRPr="00B24A33" w:rsidRDefault="00223F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DB9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93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E063D" w:rsidR="002113B7" w:rsidRPr="00B24A33" w:rsidRDefault="00223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EA72B" w:rsidR="002113B7" w:rsidRPr="00B24A33" w:rsidRDefault="00223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8E7866" w:rsidR="002113B7" w:rsidRPr="00B24A33" w:rsidRDefault="00223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8CDA7" w:rsidR="002113B7" w:rsidRPr="00B24A33" w:rsidRDefault="00223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A5ABE" w:rsidR="002113B7" w:rsidRPr="00B24A33" w:rsidRDefault="00223F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00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018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25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00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ADC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465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7F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F92A7B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97565E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8FA03A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CE05FD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087BB7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3B53AD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7E422" w:rsidR="002113B7" w:rsidRPr="00B24A33" w:rsidRDefault="00223F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F6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D92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02B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C88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7EF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060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17D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A91A0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77DD13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38FE6F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838D96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8B0350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7041B5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75284" w:rsidR="002113B7" w:rsidRPr="00B24A33" w:rsidRDefault="00223F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A16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691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85A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DB8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0AE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959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55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5C82D6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06406A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5876A3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A14B37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CF8E83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1B8CF4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A6D42F" w:rsidR="006E49F3" w:rsidRPr="00B24A33" w:rsidRDefault="00223F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43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1D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C1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CF6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B2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FB4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26E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CBA3B" w:rsidR="006E49F3" w:rsidRPr="00B24A33" w:rsidRDefault="00223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9B111E" w:rsidR="006E49F3" w:rsidRPr="00B24A33" w:rsidRDefault="00223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B2FCA2" w:rsidR="006E49F3" w:rsidRPr="00B24A33" w:rsidRDefault="00223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37361C" w:rsidR="006E49F3" w:rsidRPr="00B24A33" w:rsidRDefault="00223F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77D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116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74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12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EC7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2A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239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20E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746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317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F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FFF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