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06BCC" w:rsidR="00563B6E" w:rsidRPr="00B24A33" w:rsidRDefault="00297F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48040" w:rsidR="00563B6E" w:rsidRPr="00B24A33" w:rsidRDefault="00297F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0CE3B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9252A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03C72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390F7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9F0C1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EF78B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E2BD1" w:rsidR="00C11CD7" w:rsidRPr="00B24A33" w:rsidRDefault="00297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290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D7A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5B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847C2" w:rsidR="002113B7" w:rsidRPr="00B24A33" w:rsidRDefault="00297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18240E" w:rsidR="002113B7" w:rsidRPr="00B24A33" w:rsidRDefault="00297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A7728" w:rsidR="002113B7" w:rsidRPr="00B24A33" w:rsidRDefault="00297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11E2B" w:rsidR="002113B7" w:rsidRPr="00B24A33" w:rsidRDefault="00297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B82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2CD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495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35B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2BF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CD931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8F4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A41A0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B7B23B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1F41E7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B6FF74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136A3D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9C3220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280D6" w:rsidR="002113B7" w:rsidRPr="00B24A33" w:rsidRDefault="00297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347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D6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300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2E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F7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36CFC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54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97DDC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B9C9FF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152DC4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7343FF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45841C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E34779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88943" w:rsidR="002113B7" w:rsidRPr="00B24A33" w:rsidRDefault="00297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2E1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70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97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45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EA0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99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A69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65580B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9026F0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C9991C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8C8D64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2C02C8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1F0164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E9CA8" w:rsidR="006E49F3" w:rsidRPr="00B24A33" w:rsidRDefault="00297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EF8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28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38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8D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37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854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1CC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47003" w:rsidR="006E49F3" w:rsidRPr="00B24A33" w:rsidRDefault="00297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DFA7D4" w:rsidR="006E49F3" w:rsidRPr="00B24A33" w:rsidRDefault="00297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31D256" w:rsidR="006E49F3" w:rsidRPr="00B24A33" w:rsidRDefault="00297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BDB534" w:rsidR="006E49F3" w:rsidRPr="00B24A33" w:rsidRDefault="00297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439EFC" w:rsidR="006E49F3" w:rsidRPr="00B24A33" w:rsidRDefault="00297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699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ED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9D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66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8B941" w:rsidR="006E49F3" w:rsidRPr="00B24A33" w:rsidRDefault="00297F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DD7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71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CD3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524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F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F35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2023-07-05T20:53:00.0000000Z</dcterms:modified>
</coreProperties>
</file>